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BB92" w14:textId="57179C0A" w:rsidR="00DE6E08" w:rsidRPr="00E66160" w:rsidRDefault="00DE6E08" w:rsidP="00DE6E0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Minimum programowe dla studentów studiujących wg ISM</w:t>
      </w:r>
    </w:p>
    <w:p w14:paraId="6D10C11A" w14:textId="7336D66D" w:rsidR="00DE6E08" w:rsidRPr="00E66160" w:rsidRDefault="5FAC6467" w:rsidP="00DE6E0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Kierunek: </w:t>
      </w:r>
      <w:r w:rsidR="00DE6E08" w:rsidRPr="00E66160">
        <w:rPr>
          <w:rFonts w:ascii="Times New Roman" w:hAnsi="Times New Roman" w:cs="Times New Roman"/>
          <w:b/>
          <w:bCs/>
        </w:rPr>
        <w:t>Amerykanistyka – studia pierwszego stopnia</w:t>
      </w:r>
    </w:p>
    <w:p w14:paraId="36CD0652" w14:textId="2BDE6CD4" w:rsidR="00DE6E08" w:rsidRPr="00E66160" w:rsidRDefault="00DE6E08" w:rsidP="00DE6E0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Razem: 1</w:t>
      </w:r>
      <w:r w:rsidR="00E66CD9" w:rsidRPr="00E66160">
        <w:rPr>
          <w:rFonts w:ascii="Times New Roman" w:hAnsi="Times New Roman" w:cs="Times New Roman"/>
          <w:b/>
          <w:bCs/>
        </w:rPr>
        <w:t>4</w:t>
      </w:r>
      <w:r w:rsidR="00477E93" w:rsidRPr="00E66160">
        <w:rPr>
          <w:rFonts w:ascii="Times New Roman" w:hAnsi="Times New Roman" w:cs="Times New Roman"/>
          <w:b/>
          <w:bCs/>
        </w:rPr>
        <w:t>2</w:t>
      </w:r>
      <w:r w:rsidRPr="00E66160">
        <w:rPr>
          <w:rFonts w:ascii="Times New Roman" w:hAnsi="Times New Roman" w:cs="Times New Roman"/>
          <w:b/>
          <w:bCs/>
        </w:rPr>
        <w:t xml:space="preserve"> ECTS</w:t>
      </w:r>
    </w:p>
    <w:p w14:paraId="727845A3" w14:textId="2DCB67E8" w:rsidR="00DE6E08" w:rsidRPr="00E66160" w:rsidRDefault="00DE6E08" w:rsidP="00DE6E0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B1473DB" w14:textId="5EBAE2A1" w:rsidR="00DE6E08" w:rsidRPr="00E66160" w:rsidRDefault="00DE6E08" w:rsidP="00DE6E0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Semestr 1 – semestr zimowy 202</w:t>
      </w:r>
      <w:r w:rsidR="005D7A1E" w:rsidRPr="00E66160">
        <w:rPr>
          <w:rFonts w:ascii="Times New Roman" w:hAnsi="Times New Roman" w:cs="Times New Roman"/>
          <w:b/>
          <w:bCs/>
        </w:rPr>
        <w:t>6/27</w:t>
      </w:r>
    </w:p>
    <w:p w14:paraId="7CAEF6DC" w14:textId="77777777" w:rsidR="00BF6E0C" w:rsidRPr="00E66160" w:rsidRDefault="00BF6E0C" w:rsidP="00DE6E08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1843"/>
        <w:gridCol w:w="992"/>
        <w:gridCol w:w="1078"/>
        <w:gridCol w:w="1176"/>
      </w:tblGrid>
      <w:tr w:rsidR="00916CFA" w:rsidRPr="00E66160" w14:paraId="464779EE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1986CFD5" w14:textId="680ED222" w:rsidR="00916CFA" w:rsidRPr="00E66160" w:rsidRDefault="00DE6E08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 </w:t>
            </w:r>
            <w:r w:rsidR="00916CFA" w:rsidRPr="00E6616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48984A72" w14:textId="537E84A4" w:rsidR="00916CFA" w:rsidRPr="00E6616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63DFEE53" w14:textId="13694567" w:rsidR="00916CFA" w:rsidRPr="00E6616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20C6DF17" w14:textId="77777777" w:rsidR="00916CFA" w:rsidRPr="00E6616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692F47" w14:textId="77777777" w:rsidR="00916CFA" w:rsidRPr="00E66160" w:rsidRDefault="00916CFA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A47B18" w:rsidRPr="00E66160" w14:paraId="4031EC8A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054EA5F5" w14:textId="5DF6B18A" w:rsidR="00A47B18" w:rsidRPr="00E66160" w:rsidRDefault="00A47B18" w:rsidP="005B6A7A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Technologia informacyjna</w:t>
            </w:r>
          </w:p>
        </w:tc>
        <w:tc>
          <w:tcPr>
            <w:tcW w:w="1843" w:type="dxa"/>
            <w:vAlign w:val="center"/>
          </w:tcPr>
          <w:p w14:paraId="354154AA" w14:textId="79885991" w:rsidR="00A47B18" w:rsidRPr="00E66160" w:rsidRDefault="00AE20D2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2659BB20" w14:textId="75C54591" w:rsidR="00A47B18" w:rsidRPr="00E66160" w:rsidRDefault="00A47B18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5B6C8B65" w14:textId="2C0AC271" w:rsidR="00A47B18" w:rsidRPr="00E66160" w:rsidRDefault="00A47B18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6E2C9A8C" w14:textId="217D179C" w:rsidR="00A47B18" w:rsidRPr="00E66160" w:rsidRDefault="00A47B18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916CFA" w:rsidRPr="00E66160" w14:paraId="3AE6A255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3F1D6FB6" w14:textId="182D76D3" w:rsidR="00916CFA" w:rsidRPr="00E66160" w:rsidRDefault="58EC68BB" w:rsidP="00F86C74">
            <w:pPr>
              <w:rPr>
                <w:rFonts w:ascii="Times New Roman" w:hAnsi="Times New Roman" w:cs="Times New Roman"/>
              </w:rPr>
            </w:pPr>
            <w:bookmarkStart w:id="0" w:name="_Hlk107508310"/>
            <w:r w:rsidRPr="00E66160">
              <w:rPr>
                <w:rFonts w:ascii="Times New Roman" w:hAnsi="Times New Roman" w:cs="Times New Roman"/>
              </w:rPr>
              <w:t>Praktyczna nauka języka angielskiego I</w:t>
            </w:r>
          </w:p>
        </w:tc>
        <w:tc>
          <w:tcPr>
            <w:tcW w:w="1843" w:type="dxa"/>
            <w:vAlign w:val="center"/>
          </w:tcPr>
          <w:p w14:paraId="0D4ADDC5" w14:textId="1B6D1997" w:rsidR="007C5E79" w:rsidRPr="00E66160" w:rsidRDefault="00AE20D2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67536132" w14:textId="34D86A09" w:rsidR="00916CFA" w:rsidRPr="00E66160" w:rsidRDefault="00A47B18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8" w:type="dxa"/>
            <w:vAlign w:val="center"/>
          </w:tcPr>
          <w:p w14:paraId="04C4B154" w14:textId="6E156991" w:rsidR="00916CFA" w:rsidRPr="00E66160" w:rsidRDefault="00A47B18" w:rsidP="00F86C7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  <w:vAlign w:val="center"/>
          </w:tcPr>
          <w:p w14:paraId="08D3A827" w14:textId="59725383" w:rsidR="00916CFA" w:rsidRPr="00E66160" w:rsidRDefault="131F6227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  <w:bookmarkEnd w:id="0"/>
          </w:p>
        </w:tc>
      </w:tr>
      <w:tr w:rsidR="005B15E0" w:rsidRPr="00E66160" w14:paraId="43A83A2E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4A442461" w14:textId="5464A4B7" w:rsidR="646305D0" w:rsidRPr="00E66160" w:rsidRDefault="00A47B18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Historia USA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>ćwiczenia</w:t>
            </w:r>
            <w:r w:rsidR="00FC7600"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Pr="00E66160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9D8B976" w14:textId="6FD83B4F" w:rsidR="005B15E0" w:rsidRPr="00E66160" w:rsidRDefault="00AE20D2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A4FC460" w14:textId="641D83B4" w:rsidR="005B15E0" w:rsidRPr="00E66160" w:rsidRDefault="1D73B22F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12D6EEB" w14:textId="6DAC3F87" w:rsidR="005B15E0" w:rsidRPr="00E66160" w:rsidRDefault="00A47B18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704F141" w14:textId="4464FBC4" w:rsidR="005B15E0" w:rsidRPr="00E66160" w:rsidRDefault="1D73B22F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E66160" w14:paraId="7BB1968D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5AA1218D" w14:textId="3295DC09" w:rsidR="646305D0" w:rsidRPr="00E66160" w:rsidRDefault="00A47B18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Historia USA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wykład 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D908F1D" w14:textId="5A23808C" w:rsidR="07F78EBB" w:rsidRPr="00E66160" w:rsidRDefault="00142D9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7FD757" w14:textId="638F93A3" w:rsidR="07F78EBB" w:rsidRPr="00E66160" w:rsidRDefault="07F78EBB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5280359E" w14:textId="6AD78E88" w:rsidR="07F78EBB" w:rsidRPr="00E66160" w:rsidRDefault="00A47B18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7E876AC" w14:textId="1F9635CD" w:rsidR="07F78EBB" w:rsidRPr="00E66160" w:rsidRDefault="07F78EBB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1F965E33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1B04F0E1" w14:textId="25F32391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Geograficzne uwarunkowania kultury USA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1CEB590" w14:textId="6D2763E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2C4A311" w14:textId="5A52A2BE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CB3018B" w14:textId="21F849E0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8BD1F86" w14:textId="208F121F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E66160" w14:paraId="7182E786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9D1400" w14:textId="45A3CBCD" w:rsidR="646305D0" w:rsidRPr="00E66160" w:rsidRDefault="00A47B18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Metodologia badań literaturoznawczych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DF4743" w14:textId="190CE62C" w:rsidR="0C6BDBF7" w:rsidRPr="00E66160" w:rsidRDefault="00AE20D2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6838AE" w14:textId="6780A36E" w:rsidR="0C6BDBF7" w:rsidRPr="00E66160" w:rsidRDefault="0C6BDBF7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A74518" w14:textId="4C37C807" w:rsidR="0C6BDBF7" w:rsidRPr="00E66160" w:rsidRDefault="0C6BDBF7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690D71" w14:textId="07016384" w:rsidR="0C6BDBF7" w:rsidRPr="00E66160" w:rsidRDefault="0C6BDBF7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DC3DB3" w:rsidRPr="00E66160" w14:paraId="0ED9D16C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97A560" w14:textId="32BB5260" w:rsidR="00DC3DB3" w:rsidRPr="00E66160" w:rsidRDefault="00DC3DB3" w:rsidP="00DC3DB3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Bezpieczeństwo i higiena kształcenia – poziom podstawowy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B042B1" w14:textId="57540045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FB72F2" w14:textId="4C9B3746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755DF2" w14:textId="79A45AF5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1D0F3" w14:textId="314263BD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</w:t>
            </w:r>
          </w:p>
        </w:tc>
      </w:tr>
      <w:tr w:rsidR="003537FC" w:rsidRPr="00E66160" w14:paraId="3BAB102A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7B1B49" w14:textId="2056FD0F" w:rsidR="003537FC" w:rsidRPr="00E66160" w:rsidRDefault="003537FC" w:rsidP="00DC3DB3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Sztuczna inteligencja w edukacji </w:t>
            </w:r>
            <w:r w:rsidR="005C695C" w:rsidRPr="00E66160">
              <w:rPr>
                <w:rFonts w:ascii="Times New Roman" w:hAnsi="Times New Roman" w:cs="Times New Roman"/>
              </w:rPr>
              <w:t>akademickiej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D28A00" w14:textId="242B0515" w:rsidR="003537FC" w:rsidRPr="00E66160" w:rsidRDefault="005C695C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04EA9B" w14:textId="31D62D90" w:rsidR="003537FC" w:rsidRPr="00E66160" w:rsidRDefault="005C695C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0A91686" w14:textId="009EB4E0" w:rsidR="003537FC" w:rsidRPr="00E66160" w:rsidRDefault="005C695C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D1E0D5" w14:textId="638D9465" w:rsidR="003537FC" w:rsidRPr="00E66160" w:rsidRDefault="005C695C" w:rsidP="00DC3DB3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</w:t>
            </w:r>
          </w:p>
        </w:tc>
      </w:tr>
      <w:tr w:rsidR="00DC3DB3" w:rsidRPr="00E66160" w14:paraId="66A7C8C8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77D496BD" w14:textId="77777777" w:rsidR="00DC3DB3" w:rsidRPr="00E66160" w:rsidRDefault="00DC3DB3" w:rsidP="00DC3D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31A7C806" w14:textId="699AB40B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B14F4C" w14:textId="34BA7C36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5C695C" w:rsidRPr="00E66160"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07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093BC42B" w14:textId="362C6E2C" w:rsidR="00DC3DB3" w:rsidRPr="00E66160" w:rsidRDefault="00DC3DB3" w:rsidP="00DC3DB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  <w:noProof/>
              </w:rPr>
              <w:t>24</w: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4E169E1" w14:textId="77777777" w:rsidR="00DC3DB3" w:rsidRPr="00E66160" w:rsidRDefault="00DC3DB3" w:rsidP="00DC3DB3">
            <w:pPr>
              <w:rPr>
                <w:rFonts w:ascii="Times New Roman" w:hAnsi="Times New Roman" w:cs="Times New Roman"/>
              </w:rPr>
            </w:pPr>
          </w:p>
        </w:tc>
      </w:tr>
    </w:tbl>
    <w:p w14:paraId="025F826B" w14:textId="77777777" w:rsidR="008032C9" w:rsidRPr="00E66160" w:rsidRDefault="008032C9" w:rsidP="00AD40E8">
      <w:pPr>
        <w:spacing w:line="360" w:lineRule="auto"/>
        <w:rPr>
          <w:rFonts w:ascii="Times New Roman" w:hAnsi="Times New Roman" w:cs="Times New Roman"/>
        </w:rPr>
      </w:pPr>
    </w:p>
    <w:p w14:paraId="70C17BB9" w14:textId="0A604CD7" w:rsidR="00AD40E8" w:rsidRPr="00E66160" w:rsidRDefault="00AD40E8" w:rsidP="00AD40E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Semestr 2 – semestr letni 202</w:t>
      </w:r>
      <w:r w:rsidR="00DC79BA" w:rsidRPr="00E66160">
        <w:rPr>
          <w:rFonts w:ascii="Times New Roman" w:hAnsi="Times New Roman" w:cs="Times New Roman"/>
          <w:b/>
          <w:bCs/>
        </w:rPr>
        <w:t>6/27</w:t>
      </w:r>
    </w:p>
    <w:p w14:paraId="689A7B0E" w14:textId="77777777" w:rsidR="00BF6E0C" w:rsidRPr="00E66160" w:rsidRDefault="00BF6E0C" w:rsidP="00AD40E8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E0" w:firstRow="1" w:lastRow="1" w:firstColumn="1" w:lastColumn="0" w:noHBand="0" w:noVBand="1"/>
      </w:tblPr>
      <w:tblGrid>
        <w:gridCol w:w="3961"/>
        <w:gridCol w:w="1844"/>
        <w:gridCol w:w="991"/>
        <w:gridCol w:w="1078"/>
        <w:gridCol w:w="1176"/>
      </w:tblGrid>
      <w:tr w:rsidR="000C46A2" w:rsidRPr="00E66160" w14:paraId="4B92C9D0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50578CAA" w14:textId="75643681" w:rsidR="000C46A2" w:rsidRPr="00E66160" w:rsidRDefault="00AD40E8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 </w:t>
            </w:r>
            <w:r w:rsidR="000C46A2" w:rsidRPr="00E6616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4" w:type="dxa"/>
            <w:vAlign w:val="center"/>
          </w:tcPr>
          <w:p w14:paraId="49BC2E9F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1" w:type="dxa"/>
            <w:vAlign w:val="center"/>
          </w:tcPr>
          <w:p w14:paraId="535573EF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104D806D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8449EF5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E5748C" w:rsidRPr="00E66160" w14:paraId="60434653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4574A56A" w14:textId="62570450" w:rsidR="646305D0" w:rsidRPr="00E66160" w:rsidRDefault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lastRenderedPageBreak/>
              <w:t>Praktyczna nauka języka angielskiego I</w:t>
            </w:r>
            <w:r w:rsidR="00A47B18" w:rsidRPr="00E6616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44" w:type="dxa"/>
            <w:vAlign w:val="center"/>
          </w:tcPr>
          <w:p w14:paraId="7F18A54E" w14:textId="1B0BA034" w:rsidR="646305D0" w:rsidRPr="00E66160" w:rsidRDefault="00AE20D2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1" w:type="dxa"/>
            <w:vAlign w:val="center"/>
          </w:tcPr>
          <w:p w14:paraId="09DF6D24" w14:textId="05992A1E" w:rsidR="646305D0" w:rsidRPr="00E66160" w:rsidRDefault="00A47B18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8" w:type="dxa"/>
            <w:vAlign w:val="center"/>
          </w:tcPr>
          <w:p w14:paraId="4FE1AC4F" w14:textId="23E69FBD" w:rsidR="646305D0" w:rsidRPr="00E66160" w:rsidRDefault="646305D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  <w:r w:rsidR="1456E62E"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1069CF7" w14:textId="568CE9C8" w:rsidR="1456E62E" w:rsidRPr="00E66160" w:rsidRDefault="1456E62E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646305D0" w:rsidRPr="00E66160" w14:paraId="4C4002F6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77FD0AE3" w14:textId="1BEC925B" w:rsidR="646305D0" w:rsidRPr="00E66160" w:rsidRDefault="00A47B18">
            <w:pPr>
              <w:rPr>
                <w:rFonts w:ascii="Times New Roman" w:eastAsia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Język obcy</w:t>
            </w:r>
            <w:r w:rsidR="001A1710" w:rsidRPr="00E66160">
              <w:rPr>
                <w:rFonts w:ascii="Times New Roman" w:eastAsia="Times New Roman" w:hAnsi="Times New Roman" w:cs="Times New Roman"/>
              </w:rPr>
              <w:t xml:space="preserve"> I</w:t>
            </w:r>
          </w:p>
        </w:tc>
        <w:tc>
          <w:tcPr>
            <w:tcW w:w="1844" w:type="dxa"/>
            <w:vAlign w:val="center"/>
          </w:tcPr>
          <w:p w14:paraId="10169CB0" w14:textId="2F055C5D" w:rsidR="1456E62E" w:rsidRPr="00E66160" w:rsidRDefault="00AE20D2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1" w:type="dxa"/>
            <w:vAlign w:val="center"/>
          </w:tcPr>
          <w:p w14:paraId="117CDE32" w14:textId="171E2E36" w:rsidR="1456E62E" w:rsidRPr="00E66160" w:rsidRDefault="001A171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8" w:type="dxa"/>
            <w:vAlign w:val="center"/>
          </w:tcPr>
          <w:p w14:paraId="00FA6F75" w14:textId="47ECACF4" w:rsidR="1456E62E" w:rsidRPr="00E66160" w:rsidRDefault="001A171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3E98E054" w14:textId="6EFF9850" w:rsidR="1456E62E" w:rsidRPr="00E66160" w:rsidRDefault="001A171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B47B8C" w:rsidRPr="00E66160" w14:paraId="5ECE83B0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0FEDD1FF" w14:textId="0A6860C5" w:rsidR="00B47B8C" w:rsidRPr="00E66160" w:rsidRDefault="001A1710" w:rsidP="00B47B8C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Historia USA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 xml:space="preserve">ćwiczenia </w:t>
            </w:r>
            <w:r w:rsidRPr="00E66160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44" w:type="dxa"/>
            <w:vAlign w:val="center"/>
          </w:tcPr>
          <w:p w14:paraId="319DD012" w14:textId="6EE30ECF" w:rsidR="00B47B8C" w:rsidRPr="00E66160" w:rsidRDefault="00AE20D2" w:rsidP="00BC3D9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1" w:type="dxa"/>
            <w:vAlign w:val="center"/>
          </w:tcPr>
          <w:p w14:paraId="0E44115E" w14:textId="73D6A10C" w:rsidR="00B47B8C" w:rsidRPr="00E66160" w:rsidRDefault="001A171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645AF9EB" w14:textId="24937235" w:rsidR="00B47B8C" w:rsidRPr="00E66160" w:rsidRDefault="1456E62E" w:rsidP="646305D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132A41C" w14:textId="0DA46601" w:rsidR="00B47B8C" w:rsidRPr="00E66160" w:rsidRDefault="001A171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69F66E53" w14:textId="77777777" w:rsidTr="00196ED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28D9DC72" w14:textId="185570AE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Historia USA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14:paraId="1AC8AB05" w14:textId="1808CDDA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1" w:type="dxa"/>
            <w:vAlign w:val="center"/>
          </w:tcPr>
          <w:p w14:paraId="1F55A9AC" w14:textId="7871C563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45AF092" w14:textId="0939D688" w:rsidR="00142D90" w:rsidRPr="00E66160" w:rsidRDefault="00142D90" w:rsidP="00142D9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1FCBD6A6" w14:textId="798F4569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5B15E0" w:rsidRPr="00E66160" w14:paraId="2C4E5E19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2F6498E8" w14:textId="1430FC08" w:rsidR="646305D0" w:rsidRPr="00E66160" w:rsidRDefault="001A171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Metodologia badań kulturoznawczych  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14:paraId="70981E90" w14:textId="0D466709" w:rsidR="005B15E0" w:rsidRPr="00E66160" w:rsidRDefault="00AE20D2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16D96803" w14:textId="44A20BEA" w:rsidR="005B15E0" w:rsidRPr="00E66160" w:rsidRDefault="001A1710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D77EB92" w14:textId="0DAC3675" w:rsidR="005B15E0" w:rsidRPr="00E66160" w:rsidRDefault="001A1710" w:rsidP="005B15E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C950785" w14:textId="6C358EB0" w:rsidR="005B15E0" w:rsidRPr="00E66160" w:rsidRDefault="001A171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AD40E8" w:rsidRPr="00E66160" w14:paraId="16075B44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06DFD375" w14:textId="30133C01" w:rsidR="00142D90" w:rsidRPr="00E66160" w:rsidRDefault="00142D90" w:rsidP="00142D90">
            <w:pPr>
              <w:rPr>
                <w:rFonts w:ascii="Times New Roman" w:eastAsia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Wstęp do kultury amerykańskiej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14:paraId="39C161B9" w14:textId="1ED8E826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449526A8" w14:textId="0E03C8B9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83C32FA" w14:textId="7F472F2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2671907" w14:textId="685434C5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0F78AC" w:rsidRPr="00E66160" w14:paraId="14266645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681C199D" w14:textId="0A4336E9" w:rsidR="000F78AC" w:rsidRPr="00E66160" w:rsidRDefault="000F78AC" w:rsidP="000F78AC">
            <w:pPr>
              <w:rPr>
                <w:rFonts w:ascii="Times New Roman" w:eastAsia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Ochrona własności intelektualnej</w:t>
            </w:r>
          </w:p>
        </w:tc>
        <w:tc>
          <w:tcPr>
            <w:tcW w:w="1844" w:type="dxa"/>
            <w:tcBorders>
              <w:bottom w:val="single" w:sz="6" w:space="0" w:color="auto"/>
            </w:tcBorders>
            <w:vAlign w:val="center"/>
          </w:tcPr>
          <w:p w14:paraId="190F84A3" w14:textId="4F9E432A" w:rsidR="000F78AC" w:rsidRPr="00E66160" w:rsidRDefault="000F78AC" w:rsidP="000F78AC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szkolenie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03602A93" w14:textId="058376C8" w:rsidR="000F78AC" w:rsidRPr="00E66160" w:rsidRDefault="000F78AC" w:rsidP="000F78AC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B4DF636" w14:textId="1F7085F0" w:rsidR="000F78AC" w:rsidRPr="00E66160" w:rsidRDefault="000F78AC" w:rsidP="000F78AC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8EB40EC" w14:textId="3ACF1344" w:rsidR="000F78AC" w:rsidRPr="00E66160" w:rsidRDefault="000F78AC" w:rsidP="000F78AC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</w:t>
            </w:r>
          </w:p>
        </w:tc>
      </w:tr>
      <w:tr w:rsidR="00AD40E8" w:rsidRPr="00E66160" w14:paraId="05B44962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421AE7F4" w14:textId="04969ADF" w:rsidR="00142D90" w:rsidRPr="00E66160" w:rsidRDefault="00142D90" w:rsidP="00142D9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174480B" w14:textId="7777777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04FC8CB7" w14:textId="6207F246" w:rsidR="00142D90" w:rsidRPr="00E66160" w:rsidRDefault="000F78AC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332</w:t>
            </w:r>
          </w:p>
        </w:tc>
        <w:tc>
          <w:tcPr>
            <w:tcW w:w="107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67AEFD3A" w14:textId="4472A63E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  <w:noProof/>
              </w:rPr>
              <w:t>27</w: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F35957A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</w:tr>
    </w:tbl>
    <w:p w14:paraId="6CE7CB3B" w14:textId="77777777" w:rsidR="00FD1146" w:rsidRPr="00E66160" w:rsidRDefault="00FD1146" w:rsidP="00AD40E8">
      <w:pPr>
        <w:spacing w:line="360" w:lineRule="auto"/>
        <w:rPr>
          <w:rFonts w:ascii="Times New Roman" w:hAnsi="Times New Roman" w:cs="Times New Roman"/>
          <w:b/>
        </w:rPr>
      </w:pPr>
    </w:p>
    <w:p w14:paraId="522A0C36" w14:textId="590D64C1" w:rsidR="00AD40E8" w:rsidRPr="00E66160" w:rsidRDefault="00AD40E8" w:rsidP="00AD40E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Semestr 3 – semestr zimowy 202</w:t>
      </w:r>
      <w:r w:rsidR="00DC79BA" w:rsidRPr="00E66160">
        <w:rPr>
          <w:rFonts w:ascii="Times New Roman" w:hAnsi="Times New Roman" w:cs="Times New Roman"/>
          <w:b/>
          <w:bCs/>
        </w:rPr>
        <w:t>7/28</w:t>
      </w:r>
    </w:p>
    <w:p w14:paraId="208EAE9E" w14:textId="77777777" w:rsidR="00BF6E0C" w:rsidRPr="00E66160" w:rsidRDefault="00BF6E0C" w:rsidP="00AD40E8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1872"/>
        <w:gridCol w:w="971"/>
        <w:gridCol w:w="1070"/>
        <w:gridCol w:w="1176"/>
      </w:tblGrid>
      <w:tr w:rsidR="000C46A2" w:rsidRPr="00E66160" w14:paraId="29063412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706FE2D4" w14:textId="602EE1B6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72" w:type="dxa"/>
            <w:vAlign w:val="center"/>
          </w:tcPr>
          <w:p w14:paraId="0F5DE1FE" w14:textId="346F4740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71" w:type="dxa"/>
            <w:vAlign w:val="center"/>
          </w:tcPr>
          <w:p w14:paraId="1FB3943C" w14:textId="0B592EF0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0" w:type="dxa"/>
            <w:vAlign w:val="center"/>
          </w:tcPr>
          <w:p w14:paraId="474A75CC" w14:textId="25F03463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0E95EF33" w14:textId="1495BA28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1A1710" w:rsidRPr="00E66160" w14:paraId="2E35085B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0DF333DA" w14:textId="39E6160F" w:rsidR="001A1710" w:rsidRPr="00E66160" w:rsidRDefault="001A1710" w:rsidP="001A171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872" w:type="dxa"/>
            <w:vAlign w:val="center"/>
          </w:tcPr>
          <w:p w14:paraId="4618E8F8" w14:textId="42A8BFB7" w:rsidR="001A1710" w:rsidRPr="00E66160" w:rsidRDefault="00AE20D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1" w:type="dxa"/>
            <w:vAlign w:val="center"/>
          </w:tcPr>
          <w:p w14:paraId="44AE4377" w14:textId="2D2DA98B" w:rsidR="001A1710" w:rsidRPr="00E66160" w:rsidRDefault="001A171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0" w:type="dxa"/>
            <w:vAlign w:val="center"/>
          </w:tcPr>
          <w:p w14:paraId="6C5F101C" w14:textId="4BCE00FA" w:rsidR="001A1710" w:rsidRPr="00E66160" w:rsidRDefault="001A171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5F9E0E2" w14:textId="39085B9A" w:rsidR="001A1710" w:rsidRPr="00E66160" w:rsidRDefault="001A171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E66160" w14:paraId="074A9572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2579F39F" w14:textId="78669F3F" w:rsidR="646305D0" w:rsidRPr="00E66160" w:rsidRDefault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Praktyczna nauka języka angielskiego III</w:t>
            </w:r>
          </w:p>
        </w:tc>
        <w:tc>
          <w:tcPr>
            <w:tcW w:w="1872" w:type="dxa"/>
            <w:vAlign w:val="center"/>
          </w:tcPr>
          <w:p w14:paraId="53731A6E" w14:textId="6F9C8FDA" w:rsidR="00B47B8C" w:rsidRPr="00E66160" w:rsidRDefault="00AE20D2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1" w:type="dxa"/>
            <w:vAlign w:val="center"/>
          </w:tcPr>
          <w:p w14:paraId="01C9C34F" w14:textId="20280A9B" w:rsidR="000C46A2" w:rsidRPr="00E66160" w:rsidRDefault="3B5CD0DF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  <w:r w:rsidR="001A1710" w:rsidRPr="00E66160">
              <w:rPr>
                <w:rFonts w:ascii="Times New Roman" w:hAnsi="Times New Roman" w:cs="Times New Roman"/>
              </w:rPr>
              <w:t>5</w:t>
            </w: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0" w:type="dxa"/>
            <w:vAlign w:val="center"/>
          </w:tcPr>
          <w:p w14:paraId="34565CE8" w14:textId="4B7AE5CD" w:rsidR="000C46A2" w:rsidRPr="00E66160" w:rsidRDefault="001A171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  <w:vAlign w:val="center"/>
          </w:tcPr>
          <w:p w14:paraId="7036F464" w14:textId="15C56A57" w:rsidR="000C46A2" w:rsidRPr="00E66160" w:rsidRDefault="3B5CD0DF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66160" w14:paraId="1BF9C551" w14:textId="77777777" w:rsidTr="00196ED3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7CEEC37E" w14:textId="5505F41C" w:rsidR="646305D0" w:rsidRPr="00E66160" w:rsidRDefault="001A171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Język obcy II</w:t>
            </w:r>
          </w:p>
        </w:tc>
        <w:tc>
          <w:tcPr>
            <w:tcW w:w="1872" w:type="dxa"/>
            <w:vAlign w:val="center"/>
          </w:tcPr>
          <w:p w14:paraId="780F4CDF" w14:textId="392A531D" w:rsidR="00B3350C" w:rsidRPr="00E66160" w:rsidRDefault="00FC760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1" w:type="dxa"/>
            <w:vAlign w:val="center"/>
          </w:tcPr>
          <w:p w14:paraId="7E050663" w14:textId="52711AD9" w:rsidR="000C46A2" w:rsidRPr="00E66160" w:rsidRDefault="001A171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0" w:type="dxa"/>
            <w:vAlign w:val="center"/>
          </w:tcPr>
          <w:p w14:paraId="21D2FC14" w14:textId="4476E086" w:rsidR="000C46A2" w:rsidRPr="00E66160" w:rsidRDefault="0014027A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61D4556" w14:textId="5C8684EB" w:rsidR="000C46A2" w:rsidRPr="00E66160" w:rsidRDefault="0014027A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B3350C" w:rsidRPr="00E66160" w14:paraId="70C56EE9" w14:textId="77777777" w:rsidTr="00196ED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1B45F0B6" w14:textId="7A3A9A87" w:rsidR="646305D0" w:rsidRPr="00E66160" w:rsidRDefault="001A171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Kultura amerykańska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konwersatorium</w:t>
            </w:r>
          </w:p>
        </w:tc>
        <w:tc>
          <w:tcPr>
            <w:tcW w:w="1872" w:type="dxa"/>
            <w:tcBorders>
              <w:bottom w:val="single" w:sz="6" w:space="0" w:color="auto"/>
            </w:tcBorders>
            <w:vAlign w:val="center"/>
          </w:tcPr>
          <w:p w14:paraId="7C833C7F" w14:textId="1A063B60" w:rsidR="00B3350C" w:rsidRPr="00E66160" w:rsidRDefault="00196ED3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1" w:type="dxa"/>
            <w:vAlign w:val="center"/>
          </w:tcPr>
          <w:p w14:paraId="51B4CCD8" w14:textId="4397C4E5" w:rsidR="00B3350C" w:rsidRPr="00E66160" w:rsidRDefault="3FFB3827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20236C49" w14:textId="25428177" w:rsidR="00B3350C" w:rsidRPr="00E66160" w:rsidRDefault="3FFB3827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9FE02FE" w14:textId="1D79A921" w:rsidR="00B3350C" w:rsidRPr="00E66160" w:rsidRDefault="3FFB3827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96ED3" w:rsidRPr="00E66160" w14:paraId="3344AA6B" w14:textId="77777777" w:rsidTr="00196ED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7C57CF58" w14:textId="03A01E18" w:rsidR="646305D0" w:rsidRPr="00E66160" w:rsidRDefault="005B6A7A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 xml:space="preserve">ćwiczenia </w:t>
            </w:r>
            <w:r w:rsidRPr="00E66160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72" w:type="dxa"/>
            <w:tcBorders>
              <w:bottom w:val="single" w:sz="6" w:space="0" w:color="auto"/>
            </w:tcBorders>
            <w:vAlign w:val="center"/>
          </w:tcPr>
          <w:p w14:paraId="4882DE2A" w14:textId="5E8392BB" w:rsidR="7A01B610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1" w:type="dxa"/>
            <w:vAlign w:val="center"/>
          </w:tcPr>
          <w:p w14:paraId="1C086EC0" w14:textId="45328C12" w:rsidR="7A01B610" w:rsidRPr="00E66160" w:rsidRDefault="005B6A7A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69F66662" w14:textId="5A94CBE4" w:rsidR="12D493CB" w:rsidRPr="00E66160" w:rsidRDefault="005B6A7A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4738AD9" w14:textId="34AD851E" w:rsidR="7A01B610" w:rsidRPr="00E66160" w:rsidRDefault="7A01B61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96ED3" w:rsidRPr="00E66160" w14:paraId="49D4F548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2E5BF21D" w14:textId="4A3FAFB1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lastRenderedPageBreak/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wykład I</w:t>
            </w:r>
          </w:p>
        </w:tc>
        <w:tc>
          <w:tcPr>
            <w:tcW w:w="1872" w:type="dxa"/>
            <w:tcBorders>
              <w:bottom w:val="single" w:sz="6" w:space="0" w:color="auto"/>
            </w:tcBorders>
            <w:vAlign w:val="center"/>
          </w:tcPr>
          <w:p w14:paraId="12B109AE" w14:textId="5A8B524D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vAlign w:val="center"/>
          </w:tcPr>
          <w:p w14:paraId="2CCD1D25" w14:textId="55DA364A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53E3F27A" w14:textId="4726753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ADA0A95" w14:textId="287A178E" w:rsidR="00142D90" w:rsidRPr="00E66160" w:rsidRDefault="008026C6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96ED3" w:rsidRPr="00E66160" w14:paraId="17F5441E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0911E767" w14:textId="673F8298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872" w:type="dxa"/>
            <w:tcBorders>
              <w:bottom w:val="single" w:sz="6" w:space="0" w:color="auto"/>
            </w:tcBorders>
            <w:vAlign w:val="center"/>
          </w:tcPr>
          <w:p w14:paraId="0EE7171D" w14:textId="56F7454A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71" w:type="dxa"/>
            <w:tcBorders>
              <w:bottom w:val="single" w:sz="6" w:space="0" w:color="auto"/>
            </w:tcBorders>
            <w:vAlign w:val="center"/>
          </w:tcPr>
          <w:p w14:paraId="526E6BF5" w14:textId="5F9A6198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0" w:type="dxa"/>
            <w:tcBorders>
              <w:bottom w:val="single" w:sz="6" w:space="0" w:color="auto"/>
            </w:tcBorders>
            <w:vAlign w:val="center"/>
          </w:tcPr>
          <w:p w14:paraId="71306739" w14:textId="5BDF9484" w:rsidR="00142D90" w:rsidRPr="00E66160" w:rsidRDefault="005A3459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8F4F203" w14:textId="2A39169C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96ED3" w:rsidRPr="00E66160" w14:paraId="4CDBF0F3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58A8D854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260D3C37" w14:textId="7777777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71" w:type="dxa"/>
            <w:tcBorders>
              <w:top w:val="single" w:sz="6" w:space="0" w:color="auto"/>
            </w:tcBorders>
            <w:vAlign w:val="center"/>
          </w:tcPr>
          <w:p w14:paraId="64CBD2E2" w14:textId="336E0DC1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345</w:t>
            </w:r>
          </w:p>
        </w:tc>
        <w:tc>
          <w:tcPr>
            <w:tcW w:w="1070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7A661E2F" w14:textId="7D34226D" w:rsidR="00142D90" w:rsidRPr="00E66160" w:rsidRDefault="0043047B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3AA0FB78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</w:tr>
    </w:tbl>
    <w:p w14:paraId="13C890CB" w14:textId="77777777" w:rsidR="00BF6E0C" w:rsidRPr="00E66160" w:rsidRDefault="00BF6E0C" w:rsidP="00AD40E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2FC4500" w14:textId="70591107" w:rsidR="00AD40E8" w:rsidRPr="00E66160" w:rsidRDefault="00AD40E8" w:rsidP="00AD40E8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 xml:space="preserve">Semestr </w:t>
      </w:r>
      <w:r w:rsidR="0002257B" w:rsidRPr="00E66160">
        <w:rPr>
          <w:rFonts w:ascii="Times New Roman" w:hAnsi="Times New Roman" w:cs="Times New Roman"/>
          <w:b/>
          <w:bCs/>
        </w:rPr>
        <w:t>4</w:t>
      </w:r>
      <w:r w:rsidRPr="00E66160">
        <w:rPr>
          <w:rFonts w:ascii="Times New Roman" w:hAnsi="Times New Roman" w:cs="Times New Roman"/>
          <w:b/>
          <w:bCs/>
        </w:rPr>
        <w:t xml:space="preserve"> – semestr </w:t>
      </w:r>
      <w:r w:rsidR="0002257B" w:rsidRPr="00E66160">
        <w:rPr>
          <w:rFonts w:ascii="Times New Roman" w:hAnsi="Times New Roman" w:cs="Times New Roman"/>
          <w:b/>
          <w:bCs/>
        </w:rPr>
        <w:t>letni</w:t>
      </w:r>
      <w:r w:rsidRPr="00E66160">
        <w:rPr>
          <w:rFonts w:ascii="Times New Roman" w:hAnsi="Times New Roman" w:cs="Times New Roman"/>
          <w:b/>
          <w:bCs/>
        </w:rPr>
        <w:t xml:space="preserve"> 20</w:t>
      </w:r>
      <w:r w:rsidR="0002257B" w:rsidRPr="00E66160">
        <w:rPr>
          <w:rFonts w:ascii="Times New Roman" w:hAnsi="Times New Roman" w:cs="Times New Roman"/>
          <w:b/>
          <w:bCs/>
        </w:rPr>
        <w:t>2</w:t>
      </w:r>
      <w:r w:rsidR="009C5267" w:rsidRPr="00E66160">
        <w:rPr>
          <w:rFonts w:ascii="Times New Roman" w:hAnsi="Times New Roman" w:cs="Times New Roman"/>
          <w:b/>
          <w:bCs/>
        </w:rPr>
        <w:t>7/28</w:t>
      </w:r>
    </w:p>
    <w:p w14:paraId="184CA817" w14:textId="77777777" w:rsidR="00BF6E0C" w:rsidRPr="00E66160" w:rsidRDefault="00BF6E0C" w:rsidP="00AD40E8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1843"/>
        <w:gridCol w:w="992"/>
        <w:gridCol w:w="1078"/>
        <w:gridCol w:w="1176"/>
      </w:tblGrid>
      <w:tr w:rsidR="000C46A2" w:rsidRPr="00E66160" w14:paraId="42405A49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2564D2CD" w14:textId="277C3159" w:rsidR="000C46A2" w:rsidRPr="00E66160" w:rsidRDefault="00AD40E8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 </w:t>
            </w:r>
            <w:r w:rsidR="000C46A2" w:rsidRPr="00E6616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27F7BB45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65D813C4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2D7B2DE8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699CDFBE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B6A7A" w:rsidRPr="00E66160" w14:paraId="2DE73E83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6C2BD86A" w14:textId="5228598D" w:rsidR="005B6A7A" w:rsidRPr="00E66160" w:rsidRDefault="005B6A7A" w:rsidP="005B6A7A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Wychowanie fizyczne II</w:t>
            </w:r>
          </w:p>
        </w:tc>
        <w:tc>
          <w:tcPr>
            <w:tcW w:w="1843" w:type="dxa"/>
            <w:vAlign w:val="center"/>
          </w:tcPr>
          <w:p w14:paraId="691A4042" w14:textId="5B92EFD3" w:rsidR="005B6A7A" w:rsidRPr="00E66160" w:rsidRDefault="00FC7600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2F201798" w14:textId="3656AD1A" w:rsidR="005B6A7A" w:rsidRPr="00E66160" w:rsidRDefault="005B6A7A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7D35E01B" w14:textId="363B9B48" w:rsidR="005B6A7A" w:rsidRPr="00E66160" w:rsidRDefault="005B6A7A" w:rsidP="005B6A7A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vAlign w:val="center"/>
          </w:tcPr>
          <w:p w14:paraId="16E36D5D" w14:textId="67C0B919" w:rsidR="005B6A7A" w:rsidRPr="00E66160" w:rsidRDefault="00A35874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</w:t>
            </w:r>
          </w:p>
        </w:tc>
      </w:tr>
      <w:tr w:rsidR="000C46A2" w:rsidRPr="00E66160" w14:paraId="7F7843F0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1C23F0D6" w14:textId="75F7565D" w:rsidR="646305D0" w:rsidRPr="00E66160" w:rsidRDefault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Praktyczna nauka języka angielskiego IV</w:t>
            </w:r>
          </w:p>
        </w:tc>
        <w:tc>
          <w:tcPr>
            <w:tcW w:w="1843" w:type="dxa"/>
            <w:vAlign w:val="center"/>
          </w:tcPr>
          <w:p w14:paraId="24D987F2" w14:textId="454CB96E" w:rsidR="000C46A2" w:rsidRPr="00E66160" w:rsidRDefault="00FC760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48410CE1" w14:textId="4574DE07" w:rsidR="000C46A2" w:rsidRPr="00E66160" w:rsidRDefault="3C25A7E8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  <w:r w:rsidR="005B6A7A" w:rsidRPr="00E66160">
              <w:rPr>
                <w:rFonts w:ascii="Times New Roman" w:hAnsi="Times New Roman" w:cs="Times New Roman"/>
              </w:rPr>
              <w:t>5</w:t>
            </w:r>
            <w:r w:rsidRPr="00E661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78" w:type="dxa"/>
            <w:vAlign w:val="center"/>
          </w:tcPr>
          <w:p w14:paraId="0297F5E6" w14:textId="7441A2C2" w:rsidR="000C46A2" w:rsidRPr="00E66160" w:rsidRDefault="3C25A7E8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  <w:r w:rsidR="005B6A7A"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AC12A16" w14:textId="54D3202C" w:rsidR="000C46A2" w:rsidRPr="00E66160" w:rsidRDefault="3C25A7E8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E66160" w14:paraId="34AB9D14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6EF07F74" w14:textId="32A5544F" w:rsidR="646305D0" w:rsidRPr="00E66160" w:rsidRDefault="005B6A7A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Kultura amerykańska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1843" w:type="dxa"/>
            <w:vAlign w:val="center"/>
          </w:tcPr>
          <w:p w14:paraId="43FF65FD" w14:textId="630D3A1C" w:rsidR="646305D0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3A19BAB9" w14:textId="08132DFC" w:rsidR="646305D0" w:rsidRPr="00E66160" w:rsidRDefault="005B6A7A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0A0F4284" w14:textId="0ED26B25" w:rsidR="3CD3FDCD" w:rsidRPr="00E66160" w:rsidRDefault="005B6A7A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8C0456A" w14:textId="656E42CD" w:rsidR="5B1DFDCF" w:rsidRPr="00E66160" w:rsidRDefault="5B1DFDCF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142D90" w:rsidRPr="00E66160" w14:paraId="4F01A406" w14:textId="77777777" w:rsidTr="00196ED3">
        <w:trPr>
          <w:trHeight w:val="844"/>
        </w:trPr>
        <w:tc>
          <w:tcPr>
            <w:tcW w:w="3961" w:type="dxa"/>
            <w:tcBorders>
              <w:bottom w:val="single" w:sz="4" w:space="0" w:color="auto"/>
            </w:tcBorders>
            <w:vAlign w:val="center"/>
          </w:tcPr>
          <w:p w14:paraId="6D8793FE" w14:textId="0DC559FC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Historia kina amerykańskiego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D6CFA8" w14:textId="07ED0EA3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vAlign w:val="center"/>
          </w:tcPr>
          <w:p w14:paraId="65CB0334" w14:textId="591D878D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77E6C15" w14:textId="5CE6197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BE24AB7" w14:textId="026BE3FE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142D90" w:rsidRPr="00E66160" w14:paraId="1AC77D33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7956FBA2" w14:textId="1CE3FA1C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ćwiczenia II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9006B44" w14:textId="4A9F43B4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01FDB75" w14:textId="6D60A86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2132E37C" w14:textId="3029EFCE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84DC691" w14:textId="0F873436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5ABE267F" w14:textId="77777777" w:rsidTr="00AD40E8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7D73A80F" w14:textId="76739180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0335AB" w14:textId="041CD681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B2EC273" w14:textId="264DD724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7BE6B41A" w14:textId="19C65F15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C98533D" w14:textId="6A3A5642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142D90" w:rsidRPr="00E66160" w14:paraId="240B8224" w14:textId="77777777" w:rsidTr="00AD40E8">
        <w:trPr>
          <w:trHeight w:val="844"/>
        </w:trPr>
        <w:tc>
          <w:tcPr>
            <w:tcW w:w="396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B574608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</w:tcBorders>
            <w:vAlign w:val="center"/>
          </w:tcPr>
          <w:p w14:paraId="432BFAFC" w14:textId="7777777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9486A12" w14:textId="236F6B45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  <w:noProof/>
              </w:rPr>
              <w:t>285</w: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078" w:type="dxa"/>
            <w:tcBorders>
              <w:top w:val="single" w:sz="6" w:space="0" w:color="auto"/>
              <w:right w:val="single" w:sz="6" w:space="0" w:color="auto"/>
            </w:tcBorders>
            <w:vAlign w:val="center"/>
          </w:tcPr>
          <w:p w14:paraId="3A19E3D2" w14:textId="141903E1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  <w:noProof/>
              </w:rPr>
              <w:t>23</w: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</w:p>
        </w:tc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0E45BA5F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</w:tr>
    </w:tbl>
    <w:p w14:paraId="1DFF5D83" w14:textId="77777777" w:rsidR="00FD1146" w:rsidRPr="00E66160" w:rsidRDefault="00FD1146" w:rsidP="0002257B">
      <w:pPr>
        <w:spacing w:line="360" w:lineRule="auto"/>
        <w:rPr>
          <w:rFonts w:ascii="Times New Roman" w:hAnsi="Times New Roman" w:cs="Times New Roman"/>
          <w:b/>
        </w:rPr>
      </w:pPr>
    </w:p>
    <w:p w14:paraId="5ACA68AD" w14:textId="001AC79E" w:rsidR="0002257B" w:rsidRPr="00E66160" w:rsidRDefault="0002257B" w:rsidP="0002257B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Semestr 5 – semestr zimowy 202</w:t>
      </w:r>
      <w:r w:rsidR="00C85D77" w:rsidRPr="00E66160">
        <w:rPr>
          <w:rFonts w:ascii="Times New Roman" w:hAnsi="Times New Roman" w:cs="Times New Roman"/>
          <w:b/>
          <w:bCs/>
        </w:rPr>
        <w:t>8/29</w:t>
      </w:r>
    </w:p>
    <w:p w14:paraId="5B38A51C" w14:textId="77777777" w:rsidR="00BF6E0C" w:rsidRPr="00E66160" w:rsidRDefault="00BF6E0C" w:rsidP="0002257B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1843"/>
        <w:gridCol w:w="992"/>
        <w:gridCol w:w="1078"/>
        <w:gridCol w:w="1176"/>
      </w:tblGrid>
      <w:tr w:rsidR="000C46A2" w:rsidRPr="00E66160" w14:paraId="01B79E0C" w14:textId="77777777" w:rsidTr="11A62607">
        <w:trPr>
          <w:trHeight w:val="844"/>
        </w:trPr>
        <w:tc>
          <w:tcPr>
            <w:tcW w:w="3961" w:type="dxa"/>
            <w:vAlign w:val="center"/>
          </w:tcPr>
          <w:p w14:paraId="688C5852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Nazwa przedmiotu </w:t>
            </w:r>
          </w:p>
        </w:tc>
        <w:tc>
          <w:tcPr>
            <w:tcW w:w="1843" w:type="dxa"/>
            <w:vAlign w:val="center"/>
          </w:tcPr>
          <w:p w14:paraId="6B25394C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0E140DF3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3267E823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57415DC8" w14:textId="77777777" w:rsidR="000C46A2" w:rsidRPr="00E66160" w:rsidRDefault="000C46A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47260" w:rsidRPr="00E66160" w14:paraId="5AEEE81A" w14:textId="77777777" w:rsidTr="11A62607">
        <w:trPr>
          <w:trHeight w:val="844"/>
        </w:trPr>
        <w:tc>
          <w:tcPr>
            <w:tcW w:w="3961" w:type="dxa"/>
            <w:vAlign w:val="center"/>
          </w:tcPr>
          <w:p w14:paraId="404C764E" w14:textId="29278D57" w:rsidR="00547260" w:rsidRPr="00E66160" w:rsidRDefault="00547260" w:rsidP="0054726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Seminarium licencjackie I</w:t>
            </w:r>
          </w:p>
        </w:tc>
        <w:tc>
          <w:tcPr>
            <w:tcW w:w="1843" w:type="dxa"/>
            <w:vAlign w:val="center"/>
          </w:tcPr>
          <w:p w14:paraId="50636614" w14:textId="49D5A80C" w:rsidR="00547260" w:rsidRPr="00E66160" w:rsidRDefault="00196ED3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92" w:type="dxa"/>
            <w:vAlign w:val="center"/>
          </w:tcPr>
          <w:p w14:paraId="104FDBA5" w14:textId="7D1F83F8" w:rsidR="00547260" w:rsidRPr="00E66160" w:rsidRDefault="00547260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62A9FC44" w14:textId="317D11FF" w:rsidR="00547260" w:rsidRPr="00E66160" w:rsidRDefault="00547260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2E3FA6CE" w14:textId="2AAC6D42" w:rsidR="00547260" w:rsidRPr="00E66160" w:rsidRDefault="00547260" w:rsidP="0039263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66160" w14:paraId="4F591B26" w14:textId="77777777" w:rsidTr="11A62607">
        <w:trPr>
          <w:trHeight w:val="844"/>
        </w:trPr>
        <w:tc>
          <w:tcPr>
            <w:tcW w:w="3961" w:type="dxa"/>
            <w:vAlign w:val="center"/>
          </w:tcPr>
          <w:p w14:paraId="20E0F402" w14:textId="2981FA3E" w:rsidR="646305D0" w:rsidRPr="00E66160" w:rsidRDefault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lastRenderedPageBreak/>
              <w:t>Praktyczna nauka języka angielskiego V</w:t>
            </w:r>
          </w:p>
        </w:tc>
        <w:tc>
          <w:tcPr>
            <w:tcW w:w="1843" w:type="dxa"/>
            <w:vAlign w:val="center"/>
          </w:tcPr>
          <w:p w14:paraId="60E576DF" w14:textId="536D4341" w:rsidR="000C46A2" w:rsidRPr="00E66160" w:rsidRDefault="00FC760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5E0E3AFA" w14:textId="00A9A72F" w:rsidR="000C46A2" w:rsidRPr="00E66160" w:rsidRDefault="0054726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8" w:type="dxa"/>
            <w:vAlign w:val="center"/>
          </w:tcPr>
          <w:p w14:paraId="62F96D39" w14:textId="709ACCC6" w:rsidR="000C46A2" w:rsidRPr="00E66160" w:rsidRDefault="45E290B4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vAlign w:val="center"/>
          </w:tcPr>
          <w:p w14:paraId="15E00CD6" w14:textId="0CBBF34C" w:rsidR="000C46A2" w:rsidRPr="00E66160" w:rsidRDefault="45E290B4" w:rsidP="0039263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66160" w14:paraId="355543F7" w14:textId="77777777" w:rsidTr="11A62607">
        <w:trPr>
          <w:trHeight w:val="844"/>
        </w:trPr>
        <w:tc>
          <w:tcPr>
            <w:tcW w:w="3961" w:type="dxa"/>
            <w:vAlign w:val="center"/>
          </w:tcPr>
          <w:p w14:paraId="45236407" w14:textId="3D066AB1" w:rsidR="646305D0" w:rsidRPr="00E66160" w:rsidRDefault="0054726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Współczesne kino amerykańskie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>ćwiczenia</w:t>
            </w:r>
            <w:r w:rsidR="00FC7600"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Pr="00E66160">
              <w:rPr>
                <w:rFonts w:ascii="Times New Roman" w:eastAsia="Times New Roman" w:hAnsi="Times New Roman" w:cs="Times New Roman"/>
              </w:rPr>
              <w:t>I</w:t>
            </w:r>
          </w:p>
        </w:tc>
        <w:tc>
          <w:tcPr>
            <w:tcW w:w="1843" w:type="dxa"/>
            <w:vAlign w:val="center"/>
          </w:tcPr>
          <w:p w14:paraId="0423774A" w14:textId="76FD52CA" w:rsidR="646305D0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6B57A40B" w14:textId="7660237B" w:rsidR="646305D0" w:rsidRPr="00E66160" w:rsidRDefault="646305D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059E03DE" w14:textId="37DADCD5" w:rsidR="646305D0" w:rsidRPr="00E66160" w:rsidRDefault="646305D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04D7CF4B" w14:textId="392CD246" w:rsidR="33B731CC" w:rsidRPr="00E66160" w:rsidRDefault="33B731CC" w:rsidP="00392634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234100FA" w14:textId="77777777" w:rsidTr="11A62607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5D9D4A88" w14:textId="0C75760E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Współczesne kino amerykańskie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wykład I</w:t>
            </w:r>
          </w:p>
        </w:tc>
        <w:tc>
          <w:tcPr>
            <w:tcW w:w="1843" w:type="dxa"/>
            <w:vAlign w:val="center"/>
          </w:tcPr>
          <w:p w14:paraId="0A454F38" w14:textId="492C24FE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vAlign w:val="center"/>
          </w:tcPr>
          <w:p w14:paraId="7D8967F3" w14:textId="617D5AB0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4EBB2A37" w14:textId="0B197C4D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F0FA2D" w14:textId="559D5E19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6B0A9E" w:rsidRPr="00E66160" w14:paraId="26566E87" w14:textId="77777777" w:rsidTr="11A62607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6B44DCFD" w14:textId="32246E5E" w:rsidR="006B0A9E" w:rsidRPr="00E66160" w:rsidRDefault="006B0A9E" w:rsidP="00464D86">
            <w:pPr>
              <w:rPr>
                <w:rFonts w:ascii="Times New Roman" w:eastAsia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Kultura audiowizualna i media w USA</w:t>
            </w:r>
          </w:p>
        </w:tc>
        <w:tc>
          <w:tcPr>
            <w:tcW w:w="1843" w:type="dxa"/>
            <w:vAlign w:val="center"/>
          </w:tcPr>
          <w:p w14:paraId="4BDEBBAA" w14:textId="77777777" w:rsidR="006B0A9E" w:rsidRPr="00E66160" w:rsidRDefault="006B0A9E" w:rsidP="00464D86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92" w:type="dxa"/>
            <w:vAlign w:val="center"/>
          </w:tcPr>
          <w:p w14:paraId="3AD23602" w14:textId="77777777" w:rsidR="006B0A9E" w:rsidRPr="00E66160" w:rsidRDefault="006B0A9E" w:rsidP="00464D86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2D6ECEFB" w14:textId="77777777" w:rsidR="006B0A9E" w:rsidRPr="00E66160" w:rsidRDefault="006B0A9E" w:rsidP="00464D86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F074E60" w14:textId="77777777" w:rsidR="006B0A9E" w:rsidRPr="00E66160" w:rsidRDefault="006B0A9E" w:rsidP="00464D86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25A0136E" w14:textId="77777777" w:rsidTr="11A62607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7C38BF76" w14:textId="2E63EDFE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</w:t>
            </w:r>
            <w:r w:rsidRPr="00E66160">
              <w:rPr>
                <w:rFonts w:ascii="Times New Roman" w:hAnsi="Times New Roman" w:cs="Times New Roman"/>
              </w:rPr>
              <w:t>ćwiczenia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III</w:t>
            </w:r>
          </w:p>
        </w:tc>
        <w:tc>
          <w:tcPr>
            <w:tcW w:w="1843" w:type="dxa"/>
            <w:vAlign w:val="center"/>
          </w:tcPr>
          <w:p w14:paraId="2B13F803" w14:textId="60FDE74F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0626203C" w14:textId="257F2B7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4718EBF6" w14:textId="48FC3EF8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63B81DD" w14:textId="392CD246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78A8C755" w14:textId="77777777" w:rsidTr="11A62607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43D5DCD3" w14:textId="0D42092C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 xml:space="preserve">Historia literatury amerykańskiej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eastAsia="Times New Roman" w:hAnsi="Times New Roman" w:cs="Times New Roman"/>
              </w:rPr>
              <w:t xml:space="preserve"> wykład III</w:t>
            </w:r>
          </w:p>
        </w:tc>
        <w:tc>
          <w:tcPr>
            <w:tcW w:w="1843" w:type="dxa"/>
            <w:vAlign w:val="center"/>
          </w:tcPr>
          <w:p w14:paraId="0C13FBEC" w14:textId="2493BEA4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vAlign w:val="center"/>
          </w:tcPr>
          <w:p w14:paraId="01859984" w14:textId="0631366B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216919D1" w14:textId="17A5E3E4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C7735C3" w14:textId="331683F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00142D90" w:rsidRPr="00E66160" w14:paraId="4B6F8470" w14:textId="77777777" w:rsidTr="11A62607">
        <w:trPr>
          <w:trHeight w:val="844"/>
        </w:trPr>
        <w:tc>
          <w:tcPr>
            <w:tcW w:w="3961" w:type="dxa"/>
            <w:tcBorders>
              <w:bottom w:val="single" w:sz="6" w:space="0" w:color="auto"/>
            </w:tcBorders>
            <w:vAlign w:val="center"/>
          </w:tcPr>
          <w:p w14:paraId="6FF191B9" w14:textId="74994F2F" w:rsidR="00142D90" w:rsidRPr="00E66160" w:rsidRDefault="00142D90" w:rsidP="00142D90">
            <w:pPr>
              <w:rPr>
                <w:rFonts w:ascii="Times New Roman" w:eastAsia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Praktyki zawodowe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9F8116" w14:textId="5D4C342A" w:rsidR="00142D90" w:rsidRPr="00E66160" w:rsidRDefault="00196ED3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C78E311" w14:textId="75D12130" w:rsidR="00142D90" w:rsidRPr="00E66160" w:rsidRDefault="00AD40E8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60*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A8DE0E9" w14:textId="315C2C92" w:rsidR="00142D90" w:rsidRPr="00E66160" w:rsidRDefault="00142D90" w:rsidP="00142D90">
            <w:pPr>
              <w:spacing w:line="259" w:lineRule="auto"/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0864641" w14:textId="331883A2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142D90" w:rsidRPr="00E66160" w14:paraId="4F2F39FD" w14:textId="77777777" w:rsidTr="11A62607">
        <w:trPr>
          <w:trHeight w:val="844"/>
        </w:trPr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00BC22A9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6" w:space="0" w:color="auto"/>
            </w:tcBorders>
            <w:vAlign w:val="center"/>
          </w:tcPr>
          <w:p w14:paraId="7587A79A" w14:textId="77777777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2" w:type="dxa"/>
            <w:vAlign w:val="center"/>
          </w:tcPr>
          <w:p w14:paraId="7035B69A" w14:textId="27D06FB9" w:rsidR="00142D90" w:rsidRPr="00E66160" w:rsidRDefault="00142D90" w:rsidP="00142D9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fldChar w:fldCharType="begin"/>
            </w:r>
            <w:r w:rsidRPr="00E66160">
              <w:rPr>
                <w:rFonts w:ascii="Times New Roman" w:hAnsi="Times New Roman" w:cs="Times New Roman"/>
                <w:b/>
                <w:bCs/>
              </w:rPr>
              <w:instrText xml:space="preserve"> =SUM(ABOVE) </w:instrText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66160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BF73ED" w:rsidRPr="00E66160">
              <w:rPr>
                <w:rFonts w:ascii="Times New Roman" w:hAnsi="Times New Roman" w:cs="Times New Roman"/>
                <w:b/>
                <w:bCs/>
              </w:rPr>
              <w:t>195</w:t>
            </w:r>
          </w:p>
        </w:tc>
        <w:tc>
          <w:tcPr>
            <w:tcW w:w="1078" w:type="dxa"/>
            <w:tcBorders>
              <w:right w:val="single" w:sz="6" w:space="0" w:color="auto"/>
            </w:tcBorders>
            <w:vAlign w:val="center"/>
          </w:tcPr>
          <w:p w14:paraId="57AB354B" w14:textId="713E6E4D" w:rsidR="00142D90" w:rsidRPr="00E66160" w:rsidRDefault="00142D90" w:rsidP="00142D90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E6616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="00BF73ED" w:rsidRPr="00E66160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5E28681E" w14:textId="77777777" w:rsidR="00142D90" w:rsidRPr="00E66160" w:rsidRDefault="00142D90" w:rsidP="00142D90">
            <w:pPr>
              <w:rPr>
                <w:rFonts w:ascii="Times New Roman" w:hAnsi="Times New Roman" w:cs="Times New Roman"/>
              </w:rPr>
            </w:pPr>
          </w:p>
        </w:tc>
      </w:tr>
    </w:tbl>
    <w:p w14:paraId="3D617490" w14:textId="77777777" w:rsidR="00916CFA" w:rsidRPr="00E66160" w:rsidRDefault="00916CFA" w:rsidP="0002257B">
      <w:pPr>
        <w:spacing w:line="360" w:lineRule="auto"/>
        <w:rPr>
          <w:rFonts w:ascii="Times New Roman" w:hAnsi="Times New Roman" w:cs="Times New Roman"/>
          <w:b/>
        </w:rPr>
      </w:pPr>
    </w:p>
    <w:p w14:paraId="2E5E95AF" w14:textId="0DA0C8C3" w:rsidR="0002257B" w:rsidRPr="00E66160" w:rsidRDefault="0002257B" w:rsidP="0002257B">
      <w:pPr>
        <w:spacing w:line="360" w:lineRule="auto"/>
        <w:rPr>
          <w:rFonts w:ascii="Times New Roman" w:hAnsi="Times New Roman" w:cs="Times New Roman"/>
          <w:b/>
          <w:bCs/>
        </w:rPr>
      </w:pPr>
      <w:r w:rsidRPr="00E66160">
        <w:rPr>
          <w:rFonts w:ascii="Times New Roman" w:hAnsi="Times New Roman" w:cs="Times New Roman"/>
          <w:b/>
          <w:bCs/>
        </w:rPr>
        <w:t>Semestr 6 – semestr letni 202</w:t>
      </w:r>
      <w:r w:rsidR="00A06062" w:rsidRPr="00E66160">
        <w:rPr>
          <w:rFonts w:ascii="Times New Roman" w:hAnsi="Times New Roman" w:cs="Times New Roman"/>
          <w:b/>
          <w:bCs/>
        </w:rPr>
        <w:t>8/29</w:t>
      </w:r>
    </w:p>
    <w:p w14:paraId="03D59354" w14:textId="77777777" w:rsidR="00BF6E0C" w:rsidRPr="00E66160" w:rsidRDefault="00BF6E0C" w:rsidP="0002257B">
      <w:pPr>
        <w:spacing w:line="360" w:lineRule="auto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961"/>
        <w:gridCol w:w="1843"/>
        <w:gridCol w:w="992"/>
        <w:gridCol w:w="1078"/>
        <w:gridCol w:w="1176"/>
      </w:tblGrid>
      <w:tr w:rsidR="000C46A2" w:rsidRPr="00E66160" w14:paraId="43B7EF55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08F9C199" w14:textId="298FDC23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43" w:type="dxa"/>
            <w:vAlign w:val="center"/>
          </w:tcPr>
          <w:p w14:paraId="7084B331" w14:textId="71DB3FBE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2" w:type="dxa"/>
            <w:vAlign w:val="center"/>
          </w:tcPr>
          <w:p w14:paraId="2DDB49E0" w14:textId="08D35232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vAlign w:val="center"/>
          </w:tcPr>
          <w:p w14:paraId="50ADDF94" w14:textId="134CA58F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vAlign w:val="center"/>
          </w:tcPr>
          <w:p w14:paraId="39671C5D" w14:textId="6122252B" w:rsidR="000C46A2" w:rsidRPr="00E66160" w:rsidRDefault="00F56952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547260" w:rsidRPr="00E66160" w14:paraId="2A541325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44FAEF98" w14:textId="42793A01" w:rsidR="00547260" w:rsidRPr="00E66160" w:rsidRDefault="00547260" w:rsidP="0054726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eastAsia="Times New Roman" w:hAnsi="Times New Roman" w:cs="Times New Roman"/>
              </w:rPr>
              <w:t>Seminarium licencjackie II</w:t>
            </w:r>
          </w:p>
        </w:tc>
        <w:tc>
          <w:tcPr>
            <w:tcW w:w="1843" w:type="dxa"/>
            <w:vAlign w:val="center"/>
          </w:tcPr>
          <w:p w14:paraId="5C15F535" w14:textId="7747606D" w:rsidR="00547260" w:rsidRPr="00E66160" w:rsidRDefault="00196ED3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992" w:type="dxa"/>
            <w:vAlign w:val="center"/>
          </w:tcPr>
          <w:p w14:paraId="28A2F00E" w14:textId="57571D7D" w:rsidR="00547260" w:rsidRPr="00E66160" w:rsidRDefault="00547260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5C7837C6" w14:textId="0E3678F7" w:rsidR="00547260" w:rsidRPr="00E66160" w:rsidRDefault="00547260" w:rsidP="0054726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76" w:type="dxa"/>
            <w:vAlign w:val="center"/>
          </w:tcPr>
          <w:p w14:paraId="02EBC415" w14:textId="127D5223" w:rsidR="00547260" w:rsidRPr="00E66160" w:rsidRDefault="00547260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F56952" w:rsidRPr="00E66160" w14:paraId="4A9A7D41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636F11CB" w14:textId="68153CCD" w:rsidR="646305D0" w:rsidRPr="00E66160" w:rsidRDefault="0054726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Praktyczna nauka języka angielskiego VI</w:t>
            </w:r>
          </w:p>
        </w:tc>
        <w:tc>
          <w:tcPr>
            <w:tcW w:w="1843" w:type="dxa"/>
            <w:vAlign w:val="center"/>
          </w:tcPr>
          <w:p w14:paraId="1AAC468D" w14:textId="1EB6A07F" w:rsidR="646305D0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3772135D" w14:textId="44389A85" w:rsidR="646305D0" w:rsidRPr="00E66160" w:rsidRDefault="0054726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8" w:type="dxa"/>
            <w:vAlign w:val="center"/>
          </w:tcPr>
          <w:p w14:paraId="6D681CC8" w14:textId="152192F2" w:rsidR="646305D0" w:rsidRPr="00E66160" w:rsidRDefault="0054726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01884A7F" w14:textId="559D5E19" w:rsidR="646305D0" w:rsidRPr="00E66160" w:rsidRDefault="646305D0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F56952" w:rsidRPr="00E66160" w14:paraId="19AA1D14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38F7BDA7" w14:textId="2FCC2483" w:rsidR="646305D0" w:rsidRPr="00E66160" w:rsidRDefault="0054726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Współczesne kino amerykańskie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</w:t>
            </w:r>
            <w:r w:rsidR="00FC7600" w:rsidRPr="00E66160">
              <w:rPr>
                <w:rFonts w:ascii="Times New Roman" w:hAnsi="Times New Roman" w:cs="Times New Roman"/>
              </w:rPr>
              <w:t xml:space="preserve">ćwiczenia </w:t>
            </w:r>
            <w:r w:rsidRPr="00E66160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843" w:type="dxa"/>
            <w:vAlign w:val="center"/>
          </w:tcPr>
          <w:p w14:paraId="5D85AB9B" w14:textId="7DF67BEF" w:rsidR="00F56952" w:rsidRPr="00E66160" w:rsidRDefault="00FC760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6C153FA9" w14:textId="7C94970E" w:rsidR="00F56952" w:rsidRPr="00E66160" w:rsidRDefault="00547260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063814E2" w14:textId="7B748629" w:rsidR="00F56952" w:rsidRPr="00E66160" w:rsidRDefault="6ED2E349" w:rsidP="0016174B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085D787" w14:textId="6DE62EE2" w:rsidR="00F56952" w:rsidRPr="00E66160" w:rsidRDefault="6ED2E349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646305D0" w:rsidRPr="00E66160" w14:paraId="51911D85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33580DE8" w14:textId="620560C3" w:rsidR="646305D0" w:rsidRPr="00E66160" w:rsidRDefault="0054726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 xml:space="preserve">Współczesne kino amerykańskie </w:t>
            </w:r>
            <w:r w:rsidR="00EE3564" w:rsidRPr="00E66160">
              <w:rPr>
                <w:rFonts w:ascii="Times New Roman" w:eastAsia="Times New Roman" w:hAnsi="Times New Roman" w:cs="Times New Roman"/>
              </w:rPr>
              <w:t>–</w:t>
            </w:r>
            <w:r w:rsidRPr="00E66160">
              <w:rPr>
                <w:rFonts w:ascii="Times New Roman" w:hAnsi="Times New Roman" w:cs="Times New Roman"/>
              </w:rPr>
              <w:t xml:space="preserve"> wykład II</w:t>
            </w:r>
          </w:p>
        </w:tc>
        <w:tc>
          <w:tcPr>
            <w:tcW w:w="1843" w:type="dxa"/>
            <w:vAlign w:val="center"/>
          </w:tcPr>
          <w:p w14:paraId="76D9D588" w14:textId="0A5D8644" w:rsidR="7B6AA9E4" w:rsidRPr="00E66160" w:rsidRDefault="005130FF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2" w:type="dxa"/>
            <w:vAlign w:val="center"/>
          </w:tcPr>
          <w:p w14:paraId="51204022" w14:textId="6C490CD0" w:rsidR="7B6AA9E4" w:rsidRPr="00E66160" w:rsidRDefault="008D776B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vAlign w:val="center"/>
          </w:tcPr>
          <w:p w14:paraId="34978693" w14:textId="1EB0D993" w:rsidR="7B6AA9E4" w:rsidRPr="00E66160" w:rsidRDefault="0054726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70A28DCB" w14:textId="74065E07" w:rsidR="7B6AA9E4" w:rsidRPr="00E66160" w:rsidRDefault="008D776B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E</w:t>
            </w:r>
          </w:p>
        </w:tc>
      </w:tr>
      <w:tr w:rsidR="646305D0" w:rsidRPr="00E66160" w14:paraId="78E546A1" w14:textId="77777777" w:rsidTr="00196ED3">
        <w:trPr>
          <w:trHeight w:val="844"/>
        </w:trPr>
        <w:tc>
          <w:tcPr>
            <w:tcW w:w="3961" w:type="dxa"/>
            <w:vAlign w:val="center"/>
          </w:tcPr>
          <w:p w14:paraId="7E33F988" w14:textId="710EE154" w:rsidR="646305D0" w:rsidRPr="00E66160" w:rsidRDefault="00547260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System polityczny USA</w:t>
            </w:r>
          </w:p>
        </w:tc>
        <w:tc>
          <w:tcPr>
            <w:tcW w:w="1843" w:type="dxa"/>
            <w:vAlign w:val="center"/>
          </w:tcPr>
          <w:p w14:paraId="24476C17" w14:textId="3DEEC286" w:rsidR="1E725FF3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vAlign w:val="center"/>
          </w:tcPr>
          <w:p w14:paraId="555C4650" w14:textId="44A1875D" w:rsidR="1E725FF3" w:rsidRPr="00E66160" w:rsidRDefault="003247B9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4D6EC123" w14:textId="4ACC28F1" w:rsidR="1E725FF3" w:rsidRPr="00E66160" w:rsidRDefault="003247B9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3FFD7599" w14:textId="71672BFB" w:rsidR="1E725FF3" w:rsidRPr="00E66160" w:rsidRDefault="1E725FF3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33593E" w:rsidRPr="00E66160" w14:paraId="09B5F497" w14:textId="77777777" w:rsidTr="00AD40E8">
        <w:trPr>
          <w:trHeight w:val="844"/>
        </w:trPr>
        <w:tc>
          <w:tcPr>
            <w:tcW w:w="3961" w:type="dxa"/>
            <w:vAlign w:val="center"/>
          </w:tcPr>
          <w:p w14:paraId="26E98896" w14:textId="62C07C56" w:rsidR="0033593E" w:rsidRPr="00E66160" w:rsidRDefault="0033593E" w:rsidP="646305D0">
            <w:pPr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lastRenderedPageBreak/>
              <w:t>System gospodarczy USA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829A374" w14:textId="7DB3E121" w:rsidR="0033593E" w:rsidRPr="00E66160" w:rsidRDefault="00FC7600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070857D" w14:textId="1847BF65" w:rsidR="0033593E" w:rsidRPr="00E66160" w:rsidRDefault="0033593E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7BDD8EA" w14:textId="13863AD2" w:rsidR="0033593E" w:rsidRPr="00E66160" w:rsidRDefault="0033593E" w:rsidP="646305D0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vAlign w:val="center"/>
          </w:tcPr>
          <w:p w14:paraId="69374DF1" w14:textId="3A8E483B" w:rsidR="0033593E" w:rsidRPr="00E66160" w:rsidRDefault="0033593E" w:rsidP="0033593E">
            <w:pPr>
              <w:jc w:val="center"/>
              <w:rPr>
                <w:rFonts w:ascii="Times New Roman" w:hAnsi="Times New Roman" w:cs="Times New Roman"/>
              </w:rPr>
            </w:pPr>
            <w:r w:rsidRPr="00E66160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E66160" w14:paraId="110B16A3" w14:textId="77777777" w:rsidTr="00AD40E8">
        <w:trPr>
          <w:trHeight w:val="844"/>
        </w:trPr>
        <w:tc>
          <w:tcPr>
            <w:tcW w:w="3961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14:paraId="3984C6D6" w14:textId="77777777" w:rsidR="000C46A2" w:rsidRPr="00E66160" w:rsidRDefault="000C46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left w:val="single" w:sz="6" w:space="0" w:color="auto"/>
            </w:tcBorders>
            <w:vAlign w:val="center"/>
          </w:tcPr>
          <w:p w14:paraId="0B152539" w14:textId="77777777" w:rsidR="000C46A2" w:rsidRPr="00E66160" w:rsidRDefault="000C46A2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2" w:type="dxa"/>
            <w:vAlign w:val="center"/>
          </w:tcPr>
          <w:p w14:paraId="4541B7B9" w14:textId="337AE640" w:rsidR="000C46A2" w:rsidRPr="00E66160" w:rsidRDefault="00F63CA3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1</w:t>
            </w:r>
            <w:r w:rsidR="002B7C4E" w:rsidRPr="00E66160">
              <w:rPr>
                <w:rFonts w:ascii="Times New Roman" w:hAnsi="Times New Roman" w:cs="Times New Roman"/>
                <w:b/>
                <w:bCs/>
              </w:rPr>
              <w:t>65</w:t>
            </w:r>
          </w:p>
        </w:tc>
        <w:tc>
          <w:tcPr>
            <w:tcW w:w="1078" w:type="dxa"/>
            <w:tcBorders>
              <w:right w:val="single" w:sz="6" w:space="0" w:color="auto"/>
            </w:tcBorders>
            <w:vAlign w:val="center"/>
          </w:tcPr>
          <w:p w14:paraId="05322102" w14:textId="244B210C" w:rsidR="000C46A2" w:rsidRPr="00E66160" w:rsidRDefault="00477E93" w:rsidP="0016174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66160">
              <w:rPr>
                <w:rFonts w:ascii="Times New Roman" w:hAnsi="Times New Roman" w:cs="Times New Roman"/>
                <w:b/>
                <w:bCs/>
              </w:rPr>
              <w:t>2</w:t>
            </w:r>
            <w:r w:rsidR="005F1284" w:rsidRPr="00E66160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14:paraId="6F28F34F" w14:textId="77777777" w:rsidR="000C46A2" w:rsidRPr="00E66160" w:rsidRDefault="000C46A2">
            <w:pPr>
              <w:rPr>
                <w:rFonts w:ascii="Times New Roman" w:hAnsi="Times New Roman" w:cs="Times New Roman"/>
              </w:rPr>
            </w:pPr>
          </w:p>
        </w:tc>
      </w:tr>
    </w:tbl>
    <w:p w14:paraId="018890D7" w14:textId="70C8B95F" w:rsidR="000C46A2" w:rsidRPr="00E66160" w:rsidRDefault="000C46A2" w:rsidP="009F78AF">
      <w:pPr>
        <w:spacing w:line="360" w:lineRule="auto"/>
        <w:rPr>
          <w:rFonts w:ascii="Times New Roman" w:hAnsi="Times New Roman" w:cs="Times New Roman"/>
        </w:rPr>
      </w:pPr>
    </w:p>
    <w:p w14:paraId="1C50FB82" w14:textId="3E3277A9" w:rsidR="000C46A2" w:rsidRPr="00E66160" w:rsidRDefault="1319B7AF" w:rsidP="2470582A">
      <w:pPr>
        <w:spacing w:line="360" w:lineRule="auto"/>
        <w:jc w:val="both"/>
      </w:pPr>
      <w:r w:rsidRPr="00E66160">
        <w:rPr>
          <w:rFonts w:ascii="Times New Roman" w:eastAsia="Times New Roman" w:hAnsi="Times New Roman" w:cs="Times New Roman"/>
        </w:rPr>
        <w:t xml:space="preserve">* Godziny praktyk zawodowych nie są wliczane do ogólnej liczby godzin realizowanych  </w:t>
      </w:r>
      <w:r w:rsidR="000C46A2" w:rsidRPr="00E66160">
        <w:br/>
      </w:r>
      <w:r w:rsidRPr="00E66160">
        <w:rPr>
          <w:rFonts w:ascii="Times New Roman" w:eastAsia="Times New Roman" w:hAnsi="Times New Roman" w:cs="Times New Roman"/>
        </w:rPr>
        <w:t xml:space="preserve"> w danym semestrze</w:t>
      </w:r>
    </w:p>
    <w:p w14:paraId="56E38D7C" w14:textId="7907BC2C" w:rsidR="000C46A2" w:rsidRPr="00E66160" w:rsidRDefault="1319B7AF" w:rsidP="2470582A">
      <w:pPr>
        <w:spacing w:line="360" w:lineRule="auto"/>
      </w:pPr>
      <w:r w:rsidRPr="00E66160">
        <w:rPr>
          <w:rFonts w:ascii="Times New Roman" w:eastAsia="Times New Roman" w:hAnsi="Times New Roman" w:cs="Times New Roman"/>
        </w:rPr>
        <w:t xml:space="preserve"> </w:t>
      </w:r>
    </w:p>
    <w:p w14:paraId="530F5021" w14:textId="0C421FDC" w:rsidR="009F78AF" w:rsidRPr="00E66160" w:rsidRDefault="009F78AF" w:rsidP="009F78AF">
      <w:pPr>
        <w:spacing w:line="360" w:lineRule="auto"/>
        <w:rPr>
          <w:rFonts w:ascii="Times New Roman" w:hAnsi="Times New Roman" w:cs="Times New Roman"/>
        </w:rPr>
      </w:pPr>
      <w:r w:rsidRPr="00E66160">
        <w:rPr>
          <w:rFonts w:ascii="Times New Roman" w:hAnsi="Times New Roman" w:cs="Times New Roman"/>
        </w:rPr>
        <w:t>Zaliczenie bez oceny – Z</w:t>
      </w:r>
    </w:p>
    <w:p w14:paraId="3CBD093A" w14:textId="1D31A829" w:rsidR="009F78AF" w:rsidRPr="00E66160" w:rsidRDefault="009F78AF" w:rsidP="009F78AF">
      <w:pPr>
        <w:spacing w:line="360" w:lineRule="auto"/>
        <w:rPr>
          <w:rFonts w:ascii="Times New Roman" w:hAnsi="Times New Roman" w:cs="Times New Roman"/>
        </w:rPr>
      </w:pPr>
      <w:r w:rsidRPr="00E66160">
        <w:rPr>
          <w:rFonts w:ascii="Times New Roman" w:hAnsi="Times New Roman" w:cs="Times New Roman"/>
        </w:rPr>
        <w:t>Zaliczenie na ocenę – ZO</w:t>
      </w:r>
    </w:p>
    <w:p w14:paraId="5F7C6EB7" w14:textId="5101414B" w:rsidR="000C46A2" w:rsidRPr="00B45A3F" w:rsidRDefault="009F78AF" w:rsidP="009F78AF">
      <w:pPr>
        <w:spacing w:line="360" w:lineRule="auto"/>
      </w:pPr>
      <w:r w:rsidRPr="00E66160">
        <w:rPr>
          <w:rFonts w:ascii="Times New Roman" w:hAnsi="Times New Roman" w:cs="Times New Roman"/>
        </w:rPr>
        <w:t>Egzamin – E</w:t>
      </w:r>
    </w:p>
    <w:sectPr w:rsidR="000C46A2" w:rsidRPr="00B45A3F" w:rsidSect="003A2411">
      <w:footerReference w:type="default" r:id="rId1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2B0AB" w14:textId="77777777" w:rsidR="00C94987" w:rsidRDefault="00C94987" w:rsidP="0016174B">
      <w:r>
        <w:separator/>
      </w:r>
    </w:p>
  </w:endnote>
  <w:endnote w:type="continuationSeparator" w:id="0">
    <w:p w14:paraId="645D99E0" w14:textId="77777777" w:rsidR="00C94987" w:rsidRDefault="00C94987" w:rsidP="0016174B">
      <w:r>
        <w:continuationSeparator/>
      </w:r>
    </w:p>
  </w:endnote>
  <w:endnote w:type="continuationNotice" w:id="1">
    <w:p w14:paraId="6D404FE9" w14:textId="77777777" w:rsidR="00C94987" w:rsidRDefault="00C949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0A8C8" w14:textId="77777777" w:rsidR="0016174B" w:rsidRDefault="001617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7E171" w14:textId="77777777" w:rsidR="00C94987" w:rsidRDefault="00C94987" w:rsidP="0016174B">
      <w:r>
        <w:separator/>
      </w:r>
    </w:p>
  </w:footnote>
  <w:footnote w:type="continuationSeparator" w:id="0">
    <w:p w14:paraId="4D546BAC" w14:textId="77777777" w:rsidR="00C94987" w:rsidRDefault="00C94987" w:rsidP="0016174B">
      <w:r>
        <w:continuationSeparator/>
      </w:r>
    </w:p>
  </w:footnote>
  <w:footnote w:type="continuationNotice" w:id="1">
    <w:p w14:paraId="14F45023" w14:textId="77777777" w:rsidR="00C94987" w:rsidRDefault="00C9498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4020"/>
    <w:rsid w:val="0002257B"/>
    <w:rsid w:val="000B4367"/>
    <w:rsid w:val="000C3A1E"/>
    <w:rsid w:val="000C46A2"/>
    <w:rsid w:val="000F4A60"/>
    <w:rsid w:val="000F78AC"/>
    <w:rsid w:val="0014027A"/>
    <w:rsid w:val="00142D90"/>
    <w:rsid w:val="0016174B"/>
    <w:rsid w:val="00192BE3"/>
    <w:rsid w:val="00196ED3"/>
    <w:rsid w:val="001A1710"/>
    <w:rsid w:val="001F1EF1"/>
    <w:rsid w:val="00210F18"/>
    <w:rsid w:val="002619F3"/>
    <w:rsid w:val="00277D84"/>
    <w:rsid w:val="00284540"/>
    <w:rsid w:val="00290D81"/>
    <w:rsid w:val="00293E16"/>
    <w:rsid w:val="002A0C69"/>
    <w:rsid w:val="002B7C4E"/>
    <w:rsid w:val="002C46EE"/>
    <w:rsid w:val="002E778F"/>
    <w:rsid w:val="00302DA7"/>
    <w:rsid w:val="003247B9"/>
    <w:rsid w:val="0033593E"/>
    <w:rsid w:val="0034715E"/>
    <w:rsid w:val="003537FC"/>
    <w:rsid w:val="00362168"/>
    <w:rsid w:val="0038541E"/>
    <w:rsid w:val="00392634"/>
    <w:rsid w:val="003A2411"/>
    <w:rsid w:val="0043047B"/>
    <w:rsid w:val="0046153F"/>
    <w:rsid w:val="00477E93"/>
    <w:rsid w:val="004C4989"/>
    <w:rsid w:val="004F408A"/>
    <w:rsid w:val="004F4B9C"/>
    <w:rsid w:val="005130FF"/>
    <w:rsid w:val="00547260"/>
    <w:rsid w:val="00561F45"/>
    <w:rsid w:val="005A3459"/>
    <w:rsid w:val="005A590A"/>
    <w:rsid w:val="005A5C49"/>
    <w:rsid w:val="005B15E0"/>
    <w:rsid w:val="005B2E62"/>
    <w:rsid w:val="005B6A7A"/>
    <w:rsid w:val="005C43C4"/>
    <w:rsid w:val="005C695C"/>
    <w:rsid w:val="005D7A1E"/>
    <w:rsid w:val="005F1284"/>
    <w:rsid w:val="0061764A"/>
    <w:rsid w:val="00643BA9"/>
    <w:rsid w:val="0069460F"/>
    <w:rsid w:val="006B0A9E"/>
    <w:rsid w:val="006E1EDE"/>
    <w:rsid w:val="0070119F"/>
    <w:rsid w:val="007240B7"/>
    <w:rsid w:val="007A2A70"/>
    <w:rsid w:val="007C5E79"/>
    <w:rsid w:val="007D6492"/>
    <w:rsid w:val="007E1675"/>
    <w:rsid w:val="008026C6"/>
    <w:rsid w:val="008032C9"/>
    <w:rsid w:val="00804970"/>
    <w:rsid w:val="00825AB0"/>
    <w:rsid w:val="00840C5B"/>
    <w:rsid w:val="00866079"/>
    <w:rsid w:val="00884EC4"/>
    <w:rsid w:val="008D1E16"/>
    <w:rsid w:val="008D776B"/>
    <w:rsid w:val="00916CFA"/>
    <w:rsid w:val="00936C19"/>
    <w:rsid w:val="00947183"/>
    <w:rsid w:val="00977115"/>
    <w:rsid w:val="009C5267"/>
    <w:rsid w:val="009C5CD3"/>
    <w:rsid w:val="009E5E5C"/>
    <w:rsid w:val="009F78AF"/>
    <w:rsid w:val="00A06062"/>
    <w:rsid w:val="00A35874"/>
    <w:rsid w:val="00A37E91"/>
    <w:rsid w:val="00A434E3"/>
    <w:rsid w:val="00A47B18"/>
    <w:rsid w:val="00A60E33"/>
    <w:rsid w:val="00A94A6A"/>
    <w:rsid w:val="00A94CAF"/>
    <w:rsid w:val="00AD40E8"/>
    <w:rsid w:val="00AD6C6D"/>
    <w:rsid w:val="00AE20D2"/>
    <w:rsid w:val="00B3350C"/>
    <w:rsid w:val="00B45A3F"/>
    <w:rsid w:val="00B47B8C"/>
    <w:rsid w:val="00B84863"/>
    <w:rsid w:val="00B94AC0"/>
    <w:rsid w:val="00BB1211"/>
    <w:rsid w:val="00BB53E2"/>
    <w:rsid w:val="00BC3D9A"/>
    <w:rsid w:val="00BE22C3"/>
    <w:rsid w:val="00BE440E"/>
    <w:rsid w:val="00BF6E0C"/>
    <w:rsid w:val="00BF73ED"/>
    <w:rsid w:val="00C00E87"/>
    <w:rsid w:val="00C20D8A"/>
    <w:rsid w:val="00C41C8C"/>
    <w:rsid w:val="00C46797"/>
    <w:rsid w:val="00C84AEE"/>
    <w:rsid w:val="00C85D77"/>
    <w:rsid w:val="00C94987"/>
    <w:rsid w:val="00CD44CC"/>
    <w:rsid w:val="00CE57B3"/>
    <w:rsid w:val="00D5475B"/>
    <w:rsid w:val="00D94858"/>
    <w:rsid w:val="00DC3DB3"/>
    <w:rsid w:val="00DC79BA"/>
    <w:rsid w:val="00DD33F6"/>
    <w:rsid w:val="00DD62E9"/>
    <w:rsid w:val="00DD7FA0"/>
    <w:rsid w:val="00DE6E08"/>
    <w:rsid w:val="00DF5086"/>
    <w:rsid w:val="00E072B7"/>
    <w:rsid w:val="00E2164E"/>
    <w:rsid w:val="00E52C97"/>
    <w:rsid w:val="00E56B66"/>
    <w:rsid w:val="00E5748C"/>
    <w:rsid w:val="00E66160"/>
    <w:rsid w:val="00E66CD9"/>
    <w:rsid w:val="00E97751"/>
    <w:rsid w:val="00EE2441"/>
    <w:rsid w:val="00EE3564"/>
    <w:rsid w:val="00F05394"/>
    <w:rsid w:val="00F56952"/>
    <w:rsid w:val="00F63CA3"/>
    <w:rsid w:val="00F8400B"/>
    <w:rsid w:val="00F86C74"/>
    <w:rsid w:val="00F93AE1"/>
    <w:rsid w:val="00FA6811"/>
    <w:rsid w:val="00FC7600"/>
    <w:rsid w:val="00FD1146"/>
    <w:rsid w:val="00FF1329"/>
    <w:rsid w:val="00FF3221"/>
    <w:rsid w:val="01788B78"/>
    <w:rsid w:val="05905AB3"/>
    <w:rsid w:val="072C2B14"/>
    <w:rsid w:val="07F78EBB"/>
    <w:rsid w:val="08C7FB75"/>
    <w:rsid w:val="0AEE0C4A"/>
    <w:rsid w:val="0B4FA143"/>
    <w:rsid w:val="0BB2FB95"/>
    <w:rsid w:val="0C6BDBF7"/>
    <w:rsid w:val="0E6E19A8"/>
    <w:rsid w:val="1009EA09"/>
    <w:rsid w:val="117F17D9"/>
    <w:rsid w:val="11A62607"/>
    <w:rsid w:val="12D493CB"/>
    <w:rsid w:val="1319B7AF"/>
    <w:rsid w:val="131F6227"/>
    <w:rsid w:val="1456E62E"/>
    <w:rsid w:val="16DFFD3E"/>
    <w:rsid w:val="178314D3"/>
    <w:rsid w:val="18FA41C1"/>
    <w:rsid w:val="1AAF4378"/>
    <w:rsid w:val="1ADC64D4"/>
    <w:rsid w:val="1BAC743B"/>
    <w:rsid w:val="1BC93241"/>
    <w:rsid w:val="1C063C89"/>
    <w:rsid w:val="1D4AFB08"/>
    <w:rsid w:val="1D73B22F"/>
    <w:rsid w:val="1E725FF3"/>
    <w:rsid w:val="1F9128C2"/>
    <w:rsid w:val="2027094C"/>
    <w:rsid w:val="2470582A"/>
    <w:rsid w:val="248454AB"/>
    <w:rsid w:val="287EAF53"/>
    <w:rsid w:val="2A4C87D9"/>
    <w:rsid w:val="2B57ECE6"/>
    <w:rsid w:val="2B7E8126"/>
    <w:rsid w:val="2BCEF1F3"/>
    <w:rsid w:val="2E5E8373"/>
    <w:rsid w:val="31841EE4"/>
    <w:rsid w:val="33B731CC"/>
    <w:rsid w:val="35047395"/>
    <w:rsid w:val="35342C65"/>
    <w:rsid w:val="36E36071"/>
    <w:rsid w:val="3830A23A"/>
    <w:rsid w:val="392FECB8"/>
    <w:rsid w:val="39D3C692"/>
    <w:rsid w:val="3A2DA4B1"/>
    <w:rsid w:val="3B5CD0DF"/>
    <w:rsid w:val="3B6F96F3"/>
    <w:rsid w:val="3C25A7E8"/>
    <w:rsid w:val="3CD3FDCD"/>
    <w:rsid w:val="3CF23EF7"/>
    <w:rsid w:val="3D0B6754"/>
    <w:rsid w:val="3F008D38"/>
    <w:rsid w:val="3FFB3827"/>
    <w:rsid w:val="407EE28F"/>
    <w:rsid w:val="4566F9CA"/>
    <w:rsid w:val="45E290B4"/>
    <w:rsid w:val="49690656"/>
    <w:rsid w:val="4FA7DA38"/>
    <w:rsid w:val="5051B2D3"/>
    <w:rsid w:val="532342F9"/>
    <w:rsid w:val="537F91CB"/>
    <w:rsid w:val="53D494A1"/>
    <w:rsid w:val="570C3563"/>
    <w:rsid w:val="58581211"/>
    <w:rsid w:val="588EDD67"/>
    <w:rsid w:val="58EC68BB"/>
    <w:rsid w:val="594A073E"/>
    <w:rsid w:val="5B1DFDCF"/>
    <w:rsid w:val="5C5D50C0"/>
    <w:rsid w:val="5E2F5532"/>
    <w:rsid w:val="5FAC6467"/>
    <w:rsid w:val="61F5F604"/>
    <w:rsid w:val="646305D0"/>
    <w:rsid w:val="64DD24AA"/>
    <w:rsid w:val="66901E1B"/>
    <w:rsid w:val="67FCF3C3"/>
    <w:rsid w:val="6896125D"/>
    <w:rsid w:val="6998C424"/>
    <w:rsid w:val="69CD215A"/>
    <w:rsid w:val="6A8342DD"/>
    <w:rsid w:val="6DBAE39F"/>
    <w:rsid w:val="6E173271"/>
    <w:rsid w:val="6ED2E349"/>
    <w:rsid w:val="6FB302D2"/>
    <w:rsid w:val="70E2D30F"/>
    <w:rsid w:val="72D17B37"/>
    <w:rsid w:val="746D4B98"/>
    <w:rsid w:val="76D5876B"/>
    <w:rsid w:val="783E7B3F"/>
    <w:rsid w:val="784CB459"/>
    <w:rsid w:val="7999F622"/>
    <w:rsid w:val="7A01B610"/>
    <w:rsid w:val="7AF7FAB7"/>
    <w:rsid w:val="7B6AA9E4"/>
    <w:rsid w:val="7BE05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3EB1C6F-9C8A-4998-A4C1-353BB0973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174B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617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6174B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43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3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62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9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5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2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7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11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2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76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7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0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0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9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631CFC6253DE43ACA48CD9EF7740F8" ma:contentTypeVersion="12" ma:contentTypeDescription="Utwórz nowy dokument." ma:contentTypeScope="" ma:versionID="847da4b60cb4a6a34f2b1102fcdd0100">
  <xsd:schema xmlns:xsd="http://www.w3.org/2001/XMLSchema" xmlns:xs="http://www.w3.org/2001/XMLSchema" xmlns:p="http://schemas.microsoft.com/office/2006/metadata/properties" xmlns:ns2="b79d8db7-2848-4c6c-bb1c-c77e659acf0d" xmlns:ns3="0cbe349c-dd8b-4e86-927d-1e18892b7d04" targetNamespace="http://schemas.microsoft.com/office/2006/metadata/properties" ma:root="true" ma:fieldsID="80c75d12375f3765b0e6f2d34f964d6d" ns2:_="" ns3:_="">
    <xsd:import namespace="b79d8db7-2848-4c6c-bb1c-c77e659acf0d"/>
    <xsd:import namespace="0cbe349c-dd8b-4e86-927d-1e18892b7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d8db7-2848-4c6c-bb1c-c77e659acf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e349c-dd8b-4e86-927d-1e18892b7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be349c-dd8b-4e86-927d-1e18892b7d04">
      <UserInfo>
        <DisplayName>Magdalena Wawrzyniak-Śliwska</DisplayName>
        <AccountId>11</AccountId>
        <AccountType/>
      </UserInfo>
      <UserInfo>
        <DisplayName>Joanna Jereczek-Lipińska</DisplayName>
        <AccountId>19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3F5DAD-286B-4DB5-80CA-23B97C9F4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9d8db7-2848-4c6c-bb1c-c77e659acf0d"/>
    <ds:schemaRef ds:uri="0cbe349c-dd8b-4e86-927d-1e18892b7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52215-7D83-4BD0-80EE-BCFAEC2CCEA6}">
  <ds:schemaRefs>
    <ds:schemaRef ds:uri="http://schemas.microsoft.com/office/2006/metadata/properties"/>
    <ds:schemaRef ds:uri="http://schemas.microsoft.com/office/infopath/2007/PartnerControls"/>
    <ds:schemaRef ds:uri="0cbe349c-dd8b-4e86-927d-1e18892b7d04"/>
  </ds:schemaRefs>
</ds:datastoreItem>
</file>

<file path=customXml/itemProps3.xml><?xml version="1.0" encoding="utf-8"?>
<ds:datastoreItem xmlns:ds="http://schemas.openxmlformats.org/officeDocument/2006/customXml" ds:itemID="{9D3E35A6-1171-462C-A6D0-BBA5BBC0BC9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00D597-2795-462F-BF1A-63392ED00C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494</Words>
  <Characters>2967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50</cp:revision>
  <dcterms:created xsi:type="dcterms:W3CDTF">2024-07-03T14:55:00Z</dcterms:created>
  <dcterms:modified xsi:type="dcterms:W3CDTF">2026-07-11T21:04:00Z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0x010100F9631CFC6253DE43ACA48CD9EF7740F8</vt:lpwstr>
  </property>
</Properties>
</file>